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C0321" w14:textId="77777777" w:rsidR="008F5805" w:rsidRDefault="008F5805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  <w:sectPr w:rsidR="008F5805" w:rsidSect="0090776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6E4EF64" w14:textId="1142741F" w:rsidR="008F2187" w:rsidRPr="00E700AF" w:rsidRDefault="008F2187" w:rsidP="00E700AF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67C0874C" w14:textId="77777777" w:rsidR="008F2187" w:rsidRPr="00872433" w:rsidRDefault="008F2187" w:rsidP="001E1194">
      <w:pPr>
        <w:rPr>
          <w:rFonts w:ascii="Arial" w:hAnsi="Arial" w:cs="Arial"/>
          <w:b/>
        </w:rPr>
      </w:pPr>
    </w:p>
    <w:p w14:paraId="41B28461" w14:textId="77777777" w:rsidR="00014075" w:rsidRPr="0059723E" w:rsidRDefault="00014075" w:rsidP="00014075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This Research Proposal 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>document consists of Section A, B and C:</w:t>
      </w:r>
    </w:p>
    <w:p w14:paraId="432AB1A6" w14:textId="7D50C86F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59723E">
        <w:rPr>
          <w:rFonts w:ascii="Arial" w:hAnsi="Arial" w:cs="Arial"/>
          <w:bCs/>
          <w:i/>
          <w:iCs/>
          <w:sz w:val="20"/>
          <w:szCs w:val="20"/>
        </w:rPr>
        <w:t>-</w:t>
      </w:r>
      <w:r w:rsidRPr="0059723E">
        <w:rPr>
          <w:rFonts w:ascii="Arial" w:hAnsi="Arial" w:cs="Arial"/>
          <w:bCs/>
          <w:i/>
          <w:iCs/>
          <w:sz w:val="20"/>
          <w:szCs w:val="20"/>
        </w:rPr>
        <w:tab/>
        <w:t>Section A: Application Type and Area(s) of Research</w:t>
      </w:r>
    </w:p>
    <w:p w14:paraId="60979458" w14:textId="77777777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333AF5B4" w14:textId="254EA871" w:rsidR="00014075" w:rsidRPr="00014075" w:rsidRDefault="00014075" w:rsidP="00014075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 only)</w:t>
      </w:r>
    </w:p>
    <w:p w14:paraId="22022A86" w14:textId="7A769FF4" w:rsidR="00014075" w:rsidRPr="00014075" w:rsidRDefault="00014075" w:rsidP="001E1194">
      <w:pPr>
        <w:rPr>
          <w:rFonts w:ascii="Arial" w:hAnsi="Arial" w:cs="Arial"/>
          <w:b/>
          <w:i/>
          <w:iCs/>
          <w:sz w:val="20"/>
          <w:szCs w:val="20"/>
        </w:rPr>
      </w:pPr>
    </w:p>
    <w:p w14:paraId="33E35558" w14:textId="438FC3B0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CC0941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CC0941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roposal</w:t>
      </w:r>
      <w:r w:rsidR="00CC0941">
        <w:rPr>
          <w:rFonts w:ascii="Arial" w:hAnsi="Arial" w:cs="Arial"/>
          <w:bCs/>
          <w:i/>
          <w:iCs/>
          <w:sz w:val="20"/>
          <w:szCs w:val="20"/>
        </w:rPr>
        <w:t xml:space="preserve"> document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 (named as “Research Proposal”) under the Research Proposal sub-section in IGMS.</w:t>
      </w:r>
    </w:p>
    <w:p w14:paraId="1E69DFF3" w14:textId="5EC13462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</w:p>
    <w:p w14:paraId="35037BE7" w14:textId="497D06D7" w:rsidR="00014075" w:rsidRPr="00014075" w:rsidRDefault="00014075" w:rsidP="001E1194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34F543A4" w14:textId="6433D989" w:rsidR="00014075" w:rsidRDefault="00014075" w:rsidP="001E1194">
      <w:pPr>
        <w:pBdr>
          <w:bottom w:val="single" w:sz="6" w:space="1" w:color="auto"/>
        </w:pBdr>
        <w:rPr>
          <w:rFonts w:ascii="Arial" w:hAnsi="Arial" w:cs="Arial"/>
          <w:b/>
          <w:sz w:val="20"/>
          <w:szCs w:val="20"/>
        </w:rPr>
      </w:pPr>
    </w:p>
    <w:p w14:paraId="5BF39A24" w14:textId="2B6D34AA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178A3294" w14:textId="40E58858" w:rsidR="00014075" w:rsidRPr="00E700AF" w:rsidRDefault="00014075" w:rsidP="001E1194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</w:t>
      </w:r>
      <w:r w:rsidR="00473C87" w:rsidRPr="00E700AF">
        <w:rPr>
          <w:rFonts w:ascii="Arial" w:hAnsi="Arial" w:cs="Arial"/>
          <w:b/>
          <w:sz w:val="22"/>
          <w:szCs w:val="22"/>
        </w:rPr>
        <w:t xml:space="preserve"> and Area(s) of Research</w:t>
      </w:r>
    </w:p>
    <w:p w14:paraId="3EC24E0D" w14:textId="77777777" w:rsidR="00014075" w:rsidRDefault="00014075" w:rsidP="001E1194">
      <w:pPr>
        <w:rPr>
          <w:rFonts w:ascii="Arial" w:hAnsi="Arial" w:cs="Arial"/>
          <w:b/>
          <w:sz w:val="20"/>
          <w:szCs w:val="20"/>
        </w:rPr>
      </w:pPr>
    </w:p>
    <w:p w14:paraId="342F0651" w14:textId="77777777" w:rsidR="00EC6CBB" w:rsidRPr="00B167FA" w:rsidRDefault="00EC6CBB" w:rsidP="00EC6CBB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EC6CBB" w:rsidRPr="00D4526F" w14:paraId="0E8D803A" w14:textId="77777777" w:rsidTr="00D2281F">
        <w:tc>
          <w:tcPr>
            <w:tcW w:w="7663" w:type="dxa"/>
            <w:gridSpan w:val="2"/>
            <w:shd w:val="clear" w:color="auto" w:fill="BFBFBF" w:themeFill="background1" w:themeFillShade="BF"/>
          </w:tcPr>
          <w:p w14:paraId="0B1232D6" w14:textId="77777777" w:rsidR="00EC6CBB" w:rsidRPr="00C8360F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09" w:type="dxa"/>
            <w:shd w:val="clear" w:color="auto" w:fill="BFBFBF" w:themeFill="background1" w:themeFillShade="BF"/>
          </w:tcPr>
          <w:p w14:paraId="5434F450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EC6CBB" w:rsidRPr="00D4526F" w14:paraId="5B300AEB" w14:textId="77777777" w:rsidTr="00D2281F">
        <w:tc>
          <w:tcPr>
            <w:tcW w:w="394" w:type="dxa"/>
          </w:tcPr>
          <w:p w14:paraId="657CD868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269" w:type="dxa"/>
          </w:tcPr>
          <w:p w14:paraId="0186F57C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31845882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43487ED8" w14:textId="77777777" w:rsidR="00B85008" w:rsidRDefault="00B85008" w:rsidP="00B85008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1DFD3FF5" w14:textId="77777777" w:rsidR="00EC6CBB" w:rsidRPr="00B167FA" w:rsidRDefault="00EC6CBB" w:rsidP="00EC6CB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178B6F0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EC6CBB" w:rsidRPr="00D4526F" w14:paraId="5EBA4BCA" w14:textId="77777777" w:rsidTr="00D2281F">
        <w:tc>
          <w:tcPr>
            <w:tcW w:w="394" w:type="dxa"/>
          </w:tcPr>
          <w:p w14:paraId="5D1FBC9D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269" w:type="dxa"/>
          </w:tcPr>
          <w:p w14:paraId="2593B019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DD7797D" w14:textId="77777777" w:rsidR="00EC6CBB" w:rsidRDefault="00EC6CBB" w:rsidP="00C301E6">
            <w:pPr>
              <w:rPr>
                <w:rFonts w:ascii="Arial" w:hAnsi="Arial" w:cs="Arial"/>
                <w:b/>
                <w:sz w:val="20"/>
              </w:rPr>
            </w:pPr>
          </w:p>
          <w:p w14:paraId="3E5C720C" w14:textId="77777777" w:rsidR="00EC6CBB" w:rsidRPr="00B167FA" w:rsidRDefault="00EC6CBB" w:rsidP="00C301E6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7B9014B1" w14:textId="77777777" w:rsidR="00EC6CBB" w:rsidRDefault="00EC6CBB" w:rsidP="00C301E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All </w:t>
            </w:r>
            <w:r w:rsidRPr="00B167FA">
              <w:rPr>
                <w:rFonts w:ascii="Arial" w:hAnsi="Arial" w:cs="Arial"/>
                <w:sz w:val="20"/>
              </w:rPr>
              <w:t>Past Application ID</w:t>
            </w:r>
            <w:r>
              <w:rPr>
                <w:rFonts w:ascii="Arial" w:hAnsi="Arial" w:cs="Arial"/>
                <w:sz w:val="20"/>
              </w:rPr>
              <w:t>(s)</w:t>
            </w:r>
            <w:r w:rsidRPr="00B167FA">
              <w:rPr>
                <w:rFonts w:ascii="Arial" w:hAnsi="Arial" w:cs="Arial"/>
                <w:sz w:val="20"/>
              </w:rPr>
              <w:t>:</w:t>
            </w:r>
          </w:p>
          <w:p w14:paraId="6176BE70" w14:textId="6120CE99" w:rsidR="00EC6CBB" w:rsidRPr="002C464B" w:rsidRDefault="00EC6CBB" w:rsidP="00C301E6">
            <w:pPr>
              <w:rPr>
                <w:rFonts w:ascii="Arial" w:hAnsi="Arial" w:cs="Arial"/>
                <w:i/>
                <w:sz w:val="16"/>
              </w:rPr>
            </w:pPr>
            <w:r w:rsidRPr="00650DB0">
              <w:rPr>
                <w:rFonts w:ascii="Arial" w:hAnsi="Arial" w:cs="Arial"/>
                <w:i/>
                <w:sz w:val="16"/>
              </w:rPr>
              <w:t xml:space="preserve">Please 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note resubmission attempts </w:t>
            </w:r>
            <w:r w:rsidR="00CF27D2" w:rsidRPr="002C464B">
              <w:rPr>
                <w:rFonts w:ascii="Arial" w:hAnsi="Arial" w:cs="Arial"/>
                <w:i/>
                <w:sz w:val="16"/>
              </w:rPr>
              <w:t>are</w:t>
            </w:r>
            <w:r w:rsidRPr="002C464B">
              <w:rPr>
                <w:rFonts w:ascii="Arial" w:hAnsi="Arial" w:cs="Arial"/>
                <w:i/>
                <w:sz w:val="16"/>
              </w:rPr>
              <w:t xml:space="preserve"> capped at 2 times.</w:t>
            </w:r>
          </w:p>
          <w:p w14:paraId="2374BD82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5096F081" w14:textId="77777777" w:rsidR="00EC6CBB" w:rsidRPr="002C464B" w:rsidRDefault="00EC6CBB" w:rsidP="00C301E6">
            <w:pPr>
              <w:rPr>
                <w:rFonts w:ascii="Arial" w:hAnsi="Arial" w:cs="Arial"/>
                <w:sz w:val="20"/>
                <w:u w:val="single"/>
              </w:rPr>
            </w:pPr>
            <w:r w:rsidRPr="002C464B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49955B41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  <w:r w:rsidRPr="002C464B">
              <w:rPr>
                <w:rFonts w:ascii="Arial" w:hAnsi="Arial" w:cs="Arial"/>
                <w:sz w:val="20"/>
              </w:rPr>
              <w:t xml:space="preserve">Under Section A, in no more that than 2 pages, please summarise how the resubmission has addressed past reviewers’/panel’s comments and highlight new features/merits of the resubmission. </w:t>
            </w:r>
          </w:p>
          <w:p w14:paraId="5AB16456" w14:textId="77777777" w:rsidR="00EC6CBB" w:rsidRPr="002C464B" w:rsidRDefault="00EC6CBB" w:rsidP="00C301E6">
            <w:pPr>
              <w:rPr>
                <w:rFonts w:ascii="Arial" w:hAnsi="Arial" w:cs="Arial"/>
                <w:sz w:val="20"/>
              </w:rPr>
            </w:pPr>
          </w:p>
          <w:p w14:paraId="6681A7C5" w14:textId="4B0CC7C6" w:rsidR="00EC6CBB" w:rsidRPr="002C464B" w:rsidRDefault="00EF313C" w:rsidP="00C301E6">
            <w:pPr>
              <w:rPr>
                <w:rFonts w:ascii="Arial" w:hAnsi="Arial" w:cs="Arial"/>
                <w:i/>
                <w:sz w:val="16"/>
              </w:rPr>
            </w:pPr>
            <w:r w:rsidRPr="002C464B">
              <w:rPr>
                <w:rFonts w:ascii="Arial" w:hAnsi="Arial" w:cs="Arial"/>
                <w:i/>
                <w:sz w:val="16"/>
              </w:rPr>
              <w:t>If you have submitted to this programme before, your application is considered a “resubmission” if the last submission was not awarded.</w:t>
            </w:r>
          </w:p>
          <w:p w14:paraId="01DAB704" w14:textId="196F8658" w:rsidR="00EF313C" w:rsidRPr="00B167FA" w:rsidRDefault="00EF313C" w:rsidP="00C301E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09" w:type="dxa"/>
          </w:tcPr>
          <w:p w14:paraId="3EABC53B" w14:textId="77777777" w:rsidR="00EC6CBB" w:rsidRPr="00B167FA" w:rsidRDefault="00EC6CBB" w:rsidP="00C301E6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437CCE0E" w14:textId="344E554B" w:rsidR="001E1194" w:rsidRPr="004505AD" w:rsidRDefault="001E1194" w:rsidP="001E1194">
      <w:pPr>
        <w:tabs>
          <w:tab w:val="left" w:pos="360"/>
        </w:tabs>
        <w:rPr>
          <w:rFonts w:ascii="Arial" w:hAnsi="Arial" w:cs="Arial"/>
          <w:sz w:val="20"/>
          <w:szCs w:val="20"/>
        </w:rPr>
      </w:pPr>
    </w:p>
    <w:p w14:paraId="23D5F53B" w14:textId="1331723C" w:rsidR="00FA0B70" w:rsidRDefault="00FA0B70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 w:rsidR="00EC6CBB"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03B2C" w14:paraId="6BCB9CBE" w14:textId="77777777" w:rsidTr="00E700AF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B38B8" w14:textId="15C564B8" w:rsidR="00603B2C" w:rsidRPr="00E700AF" w:rsidRDefault="00603B2C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87883397"/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2A3337" w14:paraId="379F0ADC" w14:textId="77777777" w:rsidTr="00E700AF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164872FF" w14:textId="55E269FD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74704F3D" w14:textId="26321F1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139CD69E" w14:textId="41FD66AE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02E21DD4" w14:textId="7263EEC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2A3337" w14:paraId="5F062219" w14:textId="77777777" w:rsidTr="00E700AF">
        <w:trPr>
          <w:trHeight w:val="431"/>
        </w:trPr>
        <w:tc>
          <w:tcPr>
            <w:tcW w:w="445" w:type="dxa"/>
            <w:vAlign w:val="center"/>
          </w:tcPr>
          <w:p w14:paraId="6B706048" w14:textId="3B76A1B1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12A8A24" w14:textId="6E5D30A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 w:rsidR="0030258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680254C7" w14:textId="4EFEFD7B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C7B3DFF" w14:textId="5BD2EE8C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2A3337" w14:paraId="369F3824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0956F758" w14:textId="065689A4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685BB1C6" w14:textId="1E3CB4EF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20BFEBB9" w14:textId="64D32A18" w:rsidR="002A3337" w:rsidRPr="002A3337" w:rsidRDefault="002A3337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DC2D62B" w14:textId="2918593C" w:rsidR="002A3337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3B1808" w14:paraId="1AB0E38A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364F7040" w14:textId="16BF1117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092133B" w14:textId="05CE67BB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Health</w:t>
            </w:r>
            <w:r w:rsidR="006C6303">
              <w:rPr>
                <w:rFonts w:ascii="Arial" w:hAnsi="Arial" w:cs="Arial"/>
                <w:bCs/>
                <w:iCs/>
                <w:sz w:val="20"/>
                <w:szCs w:val="20"/>
              </w:rPr>
              <w:t>y and Meaningful</w:t>
            </w: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Longevity</w:t>
            </w:r>
          </w:p>
        </w:tc>
        <w:tc>
          <w:tcPr>
            <w:tcW w:w="450" w:type="dxa"/>
            <w:vAlign w:val="center"/>
          </w:tcPr>
          <w:p w14:paraId="1EF878F4" w14:textId="46AED7D4" w:rsidR="003B1808" w:rsidRPr="00FA1601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3D44FD29" w14:textId="104D31CC" w:rsidR="003B1808" w:rsidRPr="002A3337" w:rsidRDefault="003B1808" w:rsidP="002A3337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C6303" w14:paraId="5BDCE0B2" w14:textId="77777777" w:rsidTr="00E700AF">
        <w:trPr>
          <w:trHeight w:val="440"/>
        </w:trPr>
        <w:tc>
          <w:tcPr>
            <w:tcW w:w="445" w:type="dxa"/>
            <w:vAlign w:val="center"/>
          </w:tcPr>
          <w:p w14:paraId="1539951F" w14:textId="392A1572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5D1A8A25" w14:textId="05D65576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5E329D02" w14:textId="4BE4A921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85008">
              <w:rPr>
                <w:rFonts w:ascii="Arial" w:hAnsi="Arial" w:cs="Arial"/>
                <w:sz w:val="20"/>
                <w:szCs w:val="20"/>
              </w:rPr>
            </w:r>
            <w:r w:rsidR="00B8500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6BE4153" w14:textId="0B32E849" w:rsidR="006C6303" w:rsidRPr="002A3337" w:rsidRDefault="006C6303" w:rsidP="006C6303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  <w:bookmarkEnd w:id="0"/>
    </w:tbl>
    <w:p w14:paraId="347FCB3C" w14:textId="77777777" w:rsidR="002A3337" w:rsidRPr="00EC6CBB" w:rsidRDefault="002A3337" w:rsidP="002A3337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sz w:val="20"/>
          <w:szCs w:val="20"/>
        </w:rPr>
      </w:pPr>
    </w:p>
    <w:p w14:paraId="3C2DE142" w14:textId="77777777" w:rsidR="00E504C0" w:rsidRDefault="00E504C0" w:rsidP="00E504C0">
      <w:pPr>
        <w:jc w:val="both"/>
        <w:rPr>
          <w:rFonts w:ascii="Arial" w:hAnsi="Arial" w:cs="Arial"/>
          <w:b/>
          <w:bCs/>
          <w:sz w:val="22"/>
          <w:szCs w:val="28"/>
        </w:rPr>
      </w:pPr>
    </w:p>
    <w:p w14:paraId="529C3EB5" w14:textId="77777777" w:rsidR="00E504C0" w:rsidRDefault="00E504C0">
      <w:pPr>
        <w:spacing w:after="200" w:line="276" w:lineRule="auto"/>
        <w:rPr>
          <w:rFonts w:ascii="Arial" w:hAnsi="Arial" w:cs="Arial"/>
          <w:b/>
          <w:bCs/>
          <w:sz w:val="22"/>
          <w:szCs w:val="28"/>
        </w:rPr>
      </w:pPr>
      <w:r>
        <w:rPr>
          <w:rFonts w:ascii="Arial" w:hAnsi="Arial" w:cs="Arial"/>
          <w:b/>
          <w:bCs/>
          <w:sz w:val="22"/>
          <w:szCs w:val="28"/>
        </w:rPr>
        <w:br w:type="page"/>
      </w:r>
    </w:p>
    <w:p w14:paraId="18A92C39" w14:textId="47278814" w:rsidR="00E504C0" w:rsidRPr="001D7D83" w:rsidRDefault="00E504C0" w:rsidP="00E504C0">
      <w:pPr>
        <w:jc w:val="both"/>
        <w:rPr>
          <w:rFonts w:ascii="Arial" w:hAnsi="Arial" w:cs="Arial"/>
          <w:sz w:val="22"/>
          <w:szCs w:val="22"/>
        </w:rPr>
      </w:pPr>
      <w:r w:rsidRPr="001D7D83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1D7D83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7D83">
        <w:rPr>
          <w:rFonts w:ascii="Arial" w:hAnsi="Arial" w:cs="Arial"/>
          <w:sz w:val="22"/>
          <w:szCs w:val="22"/>
        </w:rPr>
        <w:t>(only applicable for resubmissions)</w:t>
      </w:r>
    </w:p>
    <w:p w14:paraId="2D123CA8" w14:textId="77777777" w:rsidR="00E504C0" w:rsidRPr="001D7D83" w:rsidRDefault="00E504C0" w:rsidP="00E504C0">
      <w:pPr>
        <w:jc w:val="both"/>
        <w:rPr>
          <w:rFonts w:ascii="Arial" w:hAnsi="Arial" w:cs="Arial"/>
          <w:bCs/>
          <w:sz w:val="20"/>
        </w:rPr>
      </w:pPr>
    </w:p>
    <w:p w14:paraId="2FADCA7B" w14:textId="77777777" w:rsidR="00E504C0" w:rsidRPr="001D7D83" w:rsidRDefault="00E504C0" w:rsidP="00E504C0">
      <w:pPr>
        <w:jc w:val="both"/>
        <w:rPr>
          <w:rFonts w:ascii="Arial" w:hAnsi="Arial" w:cs="Arial"/>
          <w:sz w:val="20"/>
        </w:rPr>
      </w:pPr>
      <w:r w:rsidRPr="001D7D83">
        <w:rPr>
          <w:rFonts w:ascii="Arial" w:hAnsi="Arial" w:cs="Arial"/>
          <w:i/>
          <w:sz w:val="20"/>
        </w:rPr>
        <w:t xml:space="preserve">In no more than </w:t>
      </w:r>
      <w:r w:rsidRPr="001D7D83">
        <w:rPr>
          <w:rFonts w:ascii="Arial" w:hAnsi="Arial" w:cs="Arial"/>
          <w:b/>
          <w:bCs/>
          <w:i/>
          <w:sz w:val="20"/>
        </w:rPr>
        <w:t xml:space="preserve">2 pages, </w:t>
      </w:r>
      <w:r w:rsidRPr="001D7D83">
        <w:rPr>
          <w:rFonts w:ascii="Arial" w:hAnsi="Arial" w:cs="Arial"/>
          <w:i/>
          <w:sz w:val="20"/>
        </w:rPr>
        <w:t xml:space="preserve">please summarise how the resubmission has addressed past reviewers’/panel’s comments and highlight new features/merits of the resubmission.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D7D83" w:rsidRPr="001D7D83" w14:paraId="0A906D37" w14:textId="77777777" w:rsidTr="003D27CC">
        <w:trPr>
          <w:trHeight w:val="3383"/>
        </w:trPr>
        <w:tc>
          <w:tcPr>
            <w:tcW w:w="9016" w:type="dxa"/>
          </w:tcPr>
          <w:p w14:paraId="393D952B" w14:textId="77777777" w:rsidR="00E504C0" w:rsidRPr="001D7D83" w:rsidRDefault="00E504C0" w:rsidP="003D27CC"/>
        </w:tc>
      </w:tr>
    </w:tbl>
    <w:p w14:paraId="07461B46" w14:textId="7BF71A0A" w:rsidR="002A3337" w:rsidRDefault="002A3337" w:rsidP="00511232">
      <w:pPr>
        <w:pStyle w:val="Heading1"/>
        <w:pBdr>
          <w:bottom w:val="single" w:sz="6" w:space="1" w:color="auto"/>
        </w:pBdr>
        <w:tabs>
          <w:tab w:val="left" w:pos="709"/>
          <w:tab w:val="left" w:pos="851"/>
          <w:tab w:val="left" w:pos="6480"/>
        </w:tabs>
        <w:rPr>
          <w:rFonts w:ascii="Arial" w:hAnsi="Arial" w:cs="Arial"/>
          <w:sz w:val="20"/>
          <w:szCs w:val="20"/>
        </w:rPr>
      </w:pPr>
    </w:p>
    <w:p w14:paraId="78E51FB1" w14:textId="4C854424" w:rsidR="00B57BB0" w:rsidRPr="00E700AF" w:rsidRDefault="00B57BB0" w:rsidP="00E700AF"/>
    <w:p w14:paraId="25F9BCDD" w14:textId="4C0FD488" w:rsidR="008F2187" w:rsidRPr="00E700AF" w:rsidRDefault="00B57BB0" w:rsidP="00511232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78CF3296" w14:textId="77777777" w:rsidR="008F2187" w:rsidRPr="00872433" w:rsidRDefault="008F2187" w:rsidP="001E1194">
      <w:pPr>
        <w:pStyle w:val="CommentText"/>
        <w:rPr>
          <w:rFonts w:ascii="Arial" w:hAnsi="Arial" w:cs="Arial"/>
          <w:b/>
          <w:u w:val="single"/>
        </w:rPr>
      </w:pPr>
    </w:p>
    <w:p w14:paraId="3FD4AF8F" w14:textId="0FBF6008" w:rsid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pathway, key performance indicators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3BD3BF7D" w14:textId="418ACDBB" w:rsidR="00147538" w:rsidRPr="00872433" w:rsidRDefault="00147538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147538">
        <w:rPr>
          <w:rFonts w:ascii="Arial" w:hAnsi="Arial" w:cs="Arial"/>
          <w:i/>
          <w:sz w:val="20"/>
          <w:szCs w:val="20"/>
        </w:rPr>
        <w:t>Please note that hyperlinks are not allowed within the Proposal document except for Section X – References.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BA04F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  <w:r w:rsidR="00574689">
        <w:rPr>
          <w:rFonts w:ascii="Arial" w:hAnsi="Arial" w:cs="Arial"/>
          <w:i/>
          <w:sz w:val="20"/>
          <w:szCs w:val="20"/>
        </w:rPr>
        <w:t>&amp; Hypothesis</w:t>
      </w:r>
    </w:p>
    <w:p w14:paraId="2AEEF07B" w14:textId="011198E0" w:rsid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</w:t>
      </w:r>
      <w:r w:rsidR="00574689">
        <w:rPr>
          <w:rFonts w:ascii="Arial" w:hAnsi="Arial" w:cs="Arial"/>
          <w:i/>
          <w:sz w:val="20"/>
          <w:szCs w:val="20"/>
        </w:rPr>
        <w:t>Significance</w:t>
      </w:r>
      <w:r w:rsidRPr="00872433">
        <w:rPr>
          <w:rFonts w:ascii="Arial" w:hAnsi="Arial" w:cs="Arial"/>
          <w:i/>
          <w:sz w:val="20"/>
          <w:szCs w:val="20"/>
        </w:rPr>
        <w:t xml:space="preserve"> </w:t>
      </w:r>
    </w:p>
    <w:p w14:paraId="1B227E47" w14:textId="69A5C67F" w:rsidR="00574689" w:rsidRPr="00872433" w:rsidRDefault="00574689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Description and Impact</w:t>
      </w:r>
    </w:p>
    <w:p w14:paraId="416D18D9" w14:textId="77777777" w:rsidR="00574689" w:rsidRPr="00574689" w:rsidRDefault="00574689" w:rsidP="00574689">
      <w:pPr>
        <w:pStyle w:val="ListParagraph"/>
        <w:numPr>
          <w:ilvl w:val="0"/>
          <w:numId w:val="6"/>
        </w:numPr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Preliminary Studies/Progress </w:t>
      </w:r>
    </w:p>
    <w:p w14:paraId="7FF8545C" w14:textId="77777777" w:rsidR="00574689" w:rsidRPr="00A03BBA" w:rsidRDefault="00574689" w:rsidP="00574689">
      <w:pPr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8"/>
        </w:rPr>
      </w:pPr>
      <w:r w:rsidRPr="00A03BBA">
        <w:rPr>
          <w:rFonts w:ascii="Arial" w:hAnsi="Arial" w:cs="Arial"/>
          <w:i/>
          <w:sz w:val="20"/>
          <w:szCs w:val="28"/>
        </w:rPr>
        <w:t>Methods/Approach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71BE24D9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Key Performance Indicators (KPI)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3B82FDE8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="007C356A">
        <w:rPr>
          <w:rFonts w:ascii="Arial" w:hAnsi="Arial" w:cs="Arial"/>
          <w:bCs w:val="0"/>
          <w:color w:val="auto"/>
          <w:sz w:val="20"/>
          <w:szCs w:val="20"/>
        </w:rPr>
        <w:tab/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 xml:space="preserve">Specific Aims </w:t>
      </w:r>
      <w:r w:rsidR="00574689">
        <w:rPr>
          <w:rFonts w:ascii="Arial" w:hAnsi="Arial" w:cs="Arial"/>
          <w:bCs w:val="0"/>
          <w:color w:val="auto"/>
          <w:sz w:val="20"/>
          <w:szCs w:val="20"/>
        </w:rPr>
        <w:t>&amp; Hypothesis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0015B6B8" w14:textId="6FDF816D" w:rsidR="00872433" w:rsidRPr="00872433" w:rsidRDefault="00574689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574689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 what hypothesis is to be tested.  </w:t>
      </w: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3523CE3C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</w:t>
      </w:r>
      <w:r w:rsidR="00574689">
        <w:rPr>
          <w:rFonts w:ascii="Arial" w:hAnsi="Arial" w:cs="Arial"/>
          <w:b/>
          <w:sz w:val="20"/>
          <w:szCs w:val="20"/>
        </w:rPr>
        <w:t>Significance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1AF81113" w14:textId="77777777" w:rsidR="00AF4E73" w:rsidRPr="00B167FA" w:rsidRDefault="00AF4E73" w:rsidP="00AF4E73">
      <w:pPr>
        <w:jc w:val="both"/>
        <w:rPr>
          <w:rFonts w:ascii="Arial" w:hAnsi="Arial" w:cs="Arial"/>
          <w:i/>
          <w:sz w:val="20"/>
        </w:rPr>
      </w:pPr>
      <w:r w:rsidRPr="00B167FA">
        <w:rPr>
          <w:rFonts w:ascii="Arial" w:hAnsi="Arial" w:cs="Arial"/>
          <w:i/>
          <w:sz w:val="20"/>
        </w:rPr>
        <w:t xml:space="preserve">Briefly sketch the background of the research proposed, critically evaluate existing knowledge and specifically identify the gaps which the project intends to fill.  </w:t>
      </w:r>
      <w:r w:rsidRPr="00B167FA">
        <w:rPr>
          <w:rFonts w:ascii="Arial" w:hAnsi="Arial" w:cs="Arial"/>
          <w:b/>
          <w:i/>
          <w:sz w:val="20"/>
        </w:rPr>
        <w:t>State concisely the importance of the research described by relating the specific aims to both short term (3-5 years) and possible long term clinical implications</w:t>
      </w:r>
      <w:r w:rsidRPr="00B167FA">
        <w:rPr>
          <w:rFonts w:ascii="Arial" w:hAnsi="Arial" w:cs="Arial"/>
          <w:i/>
          <w:sz w:val="20"/>
        </w:rPr>
        <w:t xml:space="preserve">. </w:t>
      </w: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17BCEFAC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 xml:space="preserve">Description and Impact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53E20076" w14:textId="0A3F5998" w:rsidR="00574689" w:rsidRPr="00574689" w:rsidRDefault="00872433" w:rsidP="00574689">
      <w:pPr>
        <w:tabs>
          <w:tab w:val="left" w:pos="360"/>
        </w:tabs>
        <w:jc w:val="both"/>
        <w:rPr>
          <w:rFonts w:ascii="Arial" w:hAnsi="Arial" w:cs="Arial"/>
          <w:bCs/>
          <w:i/>
          <w:sz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Give a concise description of </w:t>
      </w:r>
      <w:r w:rsidR="00574689" w:rsidRPr="00574689">
        <w:rPr>
          <w:rFonts w:ascii="Arial" w:hAnsi="Arial" w:cs="Arial"/>
          <w:bCs/>
          <w:i/>
          <w:sz w:val="20"/>
        </w:rPr>
        <w:t>how your research will contribute to:</w:t>
      </w:r>
    </w:p>
    <w:p w14:paraId="203891DA" w14:textId="43C614D8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S</w:t>
      </w:r>
      <w:r w:rsidRPr="00574689">
        <w:rPr>
          <w:rFonts w:ascii="Arial" w:hAnsi="Arial" w:cs="Arial"/>
          <w:bCs/>
          <w:i/>
          <w:sz w:val="20"/>
        </w:rPr>
        <w:t xml:space="preserve">olving the </w:t>
      </w:r>
      <w:r w:rsidR="00CD58E1" w:rsidRPr="007663C6">
        <w:rPr>
          <w:rFonts w:ascii="Arial" w:hAnsi="Arial" w:cs="Arial"/>
          <w:bCs/>
          <w:i/>
          <w:sz w:val="20"/>
        </w:rPr>
        <w:t>health</w:t>
      </w:r>
      <w:r w:rsidRPr="00574689">
        <w:rPr>
          <w:rFonts w:ascii="Arial" w:hAnsi="Arial" w:cs="Arial"/>
          <w:bCs/>
          <w:i/>
          <w:sz w:val="20"/>
        </w:rPr>
        <w:t xml:space="preserve"> problem; </w:t>
      </w:r>
    </w:p>
    <w:p w14:paraId="354009A6" w14:textId="0769C966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new knowledge </w:t>
      </w:r>
      <w:r w:rsidR="007663C6">
        <w:rPr>
          <w:rFonts w:ascii="Arial" w:hAnsi="Arial" w:cs="Arial"/>
          <w:bCs/>
          <w:i/>
          <w:sz w:val="20"/>
        </w:rPr>
        <w:t>relevant to improving health</w:t>
      </w:r>
      <w:r w:rsidRPr="00574689">
        <w:rPr>
          <w:rFonts w:ascii="Arial" w:hAnsi="Arial" w:cs="Arial"/>
          <w:bCs/>
          <w:i/>
          <w:sz w:val="20"/>
        </w:rPr>
        <w:t>;</w:t>
      </w:r>
    </w:p>
    <w:p w14:paraId="74BEFAA5" w14:textId="38647185" w:rsidR="00574689" w:rsidRPr="00574689" w:rsidRDefault="00574689" w:rsidP="00574689">
      <w:pPr>
        <w:pStyle w:val="BodyText"/>
        <w:numPr>
          <w:ilvl w:val="0"/>
          <w:numId w:val="21"/>
        </w:numPr>
        <w:tabs>
          <w:tab w:val="left" w:pos="450"/>
        </w:tabs>
        <w:jc w:val="both"/>
        <w:rPr>
          <w:rFonts w:ascii="Arial" w:hAnsi="Arial" w:cs="Arial"/>
          <w:bCs/>
          <w:i/>
          <w:sz w:val="20"/>
        </w:rPr>
      </w:pPr>
      <w:r>
        <w:rPr>
          <w:rFonts w:ascii="Arial" w:hAnsi="Arial" w:cs="Arial"/>
          <w:bCs/>
          <w:i/>
          <w:sz w:val="20"/>
        </w:rPr>
        <w:t>D</w:t>
      </w:r>
      <w:r w:rsidRPr="00574689">
        <w:rPr>
          <w:rFonts w:ascii="Arial" w:hAnsi="Arial" w:cs="Arial"/>
          <w:bCs/>
          <w:i/>
          <w:sz w:val="20"/>
        </w:rPr>
        <w:t>evelop</w:t>
      </w:r>
      <w:r>
        <w:rPr>
          <w:rFonts w:ascii="Arial" w:hAnsi="Arial" w:cs="Arial"/>
          <w:bCs/>
          <w:i/>
          <w:sz w:val="20"/>
        </w:rPr>
        <w:t>ing</w:t>
      </w:r>
      <w:r w:rsidRPr="00574689">
        <w:rPr>
          <w:rFonts w:ascii="Arial" w:hAnsi="Arial" w:cs="Arial"/>
          <w:bCs/>
          <w:i/>
          <w:sz w:val="20"/>
        </w:rPr>
        <w:t xml:space="preserve"> </w:t>
      </w:r>
      <w:r w:rsidR="007663C6">
        <w:rPr>
          <w:rFonts w:ascii="Arial" w:hAnsi="Arial" w:cs="Arial"/>
          <w:bCs/>
          <w:i/>
          <w:sz w:val="20"/>
        </w:rPr>
        <w:t>scientific and clinical applications</w:t>
      </w:r>
      <w:r w:rsidRPr="00574689">
        <w:rPr>
          <w:rFonts w:ascii="Arial" w:hAnsi="Arial" w:cs="Arial"/>
          <w:bCs/>
          <w:i/>
          <w:sz w:val="20"/>
        </w:rPr>
        <w:t>; and</w:t>
      </w:r>
    </w:p>
    <w:p w14:paraId="5B4491BB" w14:textId="3049061B" w:rsidR="007663C6" w:rsidRPr="00B167FA" w:rsidRDefault="007663C6" w:rsidP="007663C6">
      <w:pPr>
        <w:numPr>
          <w:ilvl w:val="0"/>
          <w:numId w:val="21"/>
        </w:num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D</w:t>
      </w:r>
      <w:r w:rsidRPr="00B167FA">
        <w:rPr>
          <w:rFonts w:ascii="Arial" w:hAnsi="Arial" w:cs="Arial"/>
          <w:i/>
          <w:sz w:val="20"/>
        </w:rPr>
        <w:t xml:space="preserve">eveloping knowledge in biomedical sciences and providing tangible improvements in healthcare 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4C459F7B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="00574689">
        <w:rPr>
          <w:rFonts w:ascii="Arial" w:hAnsi="Arial" w:cs="Arial"/>
          <w:b/>
          <w:sz w:val="20"/>
        </w:rPr>
        <w:t>Preliminary Studies/Progress</w:t>
      </w:r>
    </w:p>
    <w:p w14:paraId="320816D0" w14:textId="78C6F5C9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03D00BFF" w14:textId="5C145C08" w:rsidR="00AF4E73" w:rsidRPr="001D7D83" w:rsidRDefault="00CB191B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P</w:t>
      </w:r>
      <w:r w:rsidR="00AF4E73" w:rsidRPr="00AF4E73">
        <w:rPr>
          <w:rFonts w:ascii="Arial" w:hAnsi="Arial" w:cs="Arial"/>
          <w:bCs/>
          <w:sz w:val="20"/>
        </w:rPr>
        <w:t xml:space="preserve">rovide an account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’s preliminary studies (if any) pertinent to the applications and/or any other information that will help to establish the experience and competence of the </w:t>
      </w:r>
      <w:r>
        <w:rPr>
          <w:rFonts w:ascii="Arial" w:hAnsi="Arial" w:cs="Arial"/>
          <w:bCs/>
          <w:sz w:val="20"/>
        </w:rPr>
        <w:t>applicant</w:t>
      </w:r>
      <w:r w:rsidR="00AF4E73" w:rsidRPr="00AF4E73">
        <w:rPr>
          <w:rFonts w:ascii="Arial" w:hAnsi="Arial" w:cs="Arial"/>
          <w:bCs/>
          <w:sz w:val="20"/>
        </w:rPr>
        <w:t xml:space="preserve"> pursuing the </w:t>
      </w:r>
      <w:r w:rsidR="00AF4E73" w:rsidRPr="001D7D83">
        <w:rPr>
          <w:rFonts w:ascii="Arial" w:hAnsi="Arial" w:cs="Arial"/>
          <w:bCs/>
          <w:sz w:val="20"/>
        </w:rPr>
        <w:t>proposed project.</w:t>
      </w:r>
    </w:p>
    <w:p w14:paraId="1CCBA163" w14:textId="0C5F6666" w:rsidR="00AD29D2" w:rsidRPr="001D7D83" w:rsidRDefault="00AD29D2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3ED20866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1D7D83">
        <w:rPr>
          <w:rFonts w:ascii="Arial" w:hAnsi="Arial" w:cs="Arial"/>
          <w:b/>
          <w:sz w:val="20"/>
          <w:szCs w:val="20"/>
        </w:rPr>
        <w:t>V</w:t>
      </w:r>
      <w:r w:rsidRPr="001D7D83">
        <w:rPr>
          <w:rFonts w:ascii="Arial" w:hAnsi="Arial" w:cs="Arial"/>
          <w:b/>
          <w:sz w:val="20"/>
          <w:szCs w:val="20"/>
        </w:rPr>
        <w:tab/>
      </w:r>
      <w:r w:rsidRPr="001D7D83">
        <w:rPr>
          <w:rFonts w:ascii="Arial" w:hAnsi="Arial" w:cs="Arial"/>
          <w:b/>
          <w:sz w:val="20"/>
          <w:szCs w:val="20"/>
        </w:rPr>
        <w:tab/>
      </w:r>
      <w:r w:rsidR="00AD29D2" w:rsidRPr="001D7D83">
        <w:rPr>
          <w:rFonts w:ascii="Arial" w:hAnsi="Arial" w:cs="Arial"/>
          <w:b/>
          <w:bCs/>
          <w:sz w:val="20"/>
          <w:szCs w:val="20"/>
        </w:rPr>
        <w:t>Methods/Approach</w:t>
      </w:r>
    </w:p>
    <w:p w14:paraId="10996B61" w14:textId="77777777" w:rsidR="00872433" w:rsidRPr="001D7D8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288D26A" w14:textId="030AD29A" w:rsidR="00AD29D2" w:rsidRPr="001D7D83" w:rsidRDefault="00AD29D2" w:rsidP="00AD29D2">
      <w:pPr>
        <w:tabs>
          <w:tab w:val="left" w:pos="360"/>
          <w:tab w:val="left" w:pos="450"/>
        </w:tabs>
        <w:jc w:val="both"/>
        <w:rPr>
          <w:rFonts w:ascii="Arial" w:hAnsi="Arial" w:cs="Arial"/>
          <w:i/>
          <w:sz w:val="20"/>
          <w:szCs w:val="20"/>
        </w:rPr>
      </w:pPr>
      <w:r w:rsidRPr="001D7D83">
        <w:rPr>
          <w:rFonts w:ascii="Arial" w:hAnsi="Arial" w:cs="Arial"/>
          <w:i/>
          <w:sz w:val="20"/>
          <w:szCs w:val="20"/>
        </w:rPr>
        <w:t>Describe the following in detail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(refer to Appendix 2 of Application Guide for the </w:t>
      </w:r>
      <w:r w:rsidR="002C464B" w:rsidRPr="001D7D83">
        <w:rPr>
          <w:rFonts w:ascii="Arial" w:hAnsi="Arial" w:cs="Arial"/>
          <w:b/>
          <w:i/>
          <w:sz w:val="20"/>
          <w:szCs w:val="20"/>
        </w:rPr>
        <w:t>statistical checklist</w:t>
      </w:r>
      <w:r w:rsidR="002C464B" w:rsidRPr="001D7D83">
        <w:rPr>
          <w:rFonts w:ascii="Arial" w:hAnsi="Arial" w:cs="Arial"/>
          <w:i/>
          <w:sz w:val="20"/>
          <w:szCs w:val="20"/>
        </w:rPr>
        <w:t xml:space="preserve"> for study design):</w:t>
      </w:r>
    </w:p>
    <w:p w14:paraId="24909109" w14:textId="6A6F76FA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E</w:t>
      </w:r>
      <w:r w:rsidRPr="00AD29D2">
        <w:rPr>
          <w:rFonts w:ascii="Arial" w:hAnsi="Arial" w:cs="Arial"/>
          <w:i/>
          <w:sz w:val="20"/>
          <w:szCs w:val="20"/>
        </w:rPr>
        <w:t xml:space="preserve">xperimental design and the procedure,  </w:t>
      </w:r>
    </w:p>
    <w:p w14:paraId="5918CA9A" w14:textId="5B140DE0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new methodology and its advantage over existing methodologies,</w:t>
      </w:r>
    </w:p>
    <w:p w14:paraId="272168F6" w14:textId="04E71451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Pr="00AD29D2">
        <w:rPr>
          <w:rFonts w:ascii="Arial" w:hAnsi="Arial" w:cs="Arial"/>
          <w:i/>
          <w:sz w:val="20"/>
          <w:szCs w:val="20"/>
        </w:rPr>
        <w:t>otential difficulties and limitations of the proposed procedures and alternative approaches to achieve the aims,</w:t>
      </w:r>
    </w:p>
    <w:p w14:paraId="47C4783D" w14:textId="021202C2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A</w:t>
      </w:r>
      <w:r w:rsidRPr="00AD29D2">
        <w:rPr>
          <w:rFonts w:ascii="Arial" w:hAnsi="Arial" w:cs="Arial"/>
          <w:i/>
          <w:sz w:val="20"/>
          <w:szCs w:val="20"/>
        </w:rPr>
        <w:t>ny procedures, situations or materials that may be hazardous to personnel and the precautions to be exercised,</w:t>
      </w:r>
    </w:p>
    <w:p w14:paraId="574591F4" w14:textId="77777777" w:rsidR="00AD29D2" w:rsidRPr="00AD29D2" w:rsidRDefault="00AD29D2" w:rsidP="00AD29D2">
      <w:pPr>
        <w:pStyle w:val="ListParagraph"/>
        <w:numPr>
          <w:ilvl w:val="0"/>
          <w:numId w:val="25"/>
        </w:numPr>
        <w:tabs>
          <w:tab w:val="left" w:pos="450"/>
        </w:tabs>
        <w:ind w:left="450" w:hanging="450"/>
        <w:jc w:val="both"/>
        <w:rPr>
          <w:rFonts w:ascii="Arial" w:hAnsi="Arial" w:cs="Arial"/>
          <w:i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>Statistical justification and the means by which data will be analyzed and interpreted.</w:t>
      </w: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660FAD92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</w:t>
      </w:r>
      <w:r w:rsidRPr="00872433">
        <w:rPr>
          <w:rFonts w:ascii="Arial" w:hAnsi="Arial" w:cs="Arial"/>
          <w:b/>
          <w:sz w:val="20"/>
        </w:rPr>
        <w:tab/>
        <w:t>Roles of Team Members</w:t>
      </w:r>
      <w:r w:rsidR="004C32DC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1D3F1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color w:val="000000" w:themeColor="text1"/>
          <w:sz w:val="20"/>
        </w:rPr>
      </w:pPr>
    </w:p>
    <w:p w14:paraId="7D7BC672" w14:textId="3AA45D2A" w:rsidR="00872433" w:rsidRPr="001D3F13" w:rsidRDefault="008F0EF0" w:rsidP="00872433">
      <w:pPr>
        <w:tabs>
          <w:tab w:val="left" w:pos="709"/>
        </w:tabs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Describe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(in one paragraph</w:t>
      </w:r>
      <w:r w:rsidR="00AD29D2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each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>)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the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role</w:t>
      </w:r>
      <w:r w:rsidRPr="001D3F13">
        <w:rPr>
          <w:rFonts w:ascii="Arial" w:hAnsi="Arial" w:cs="Arial"/>
          <w:i/>
          <w:color w:val="000000" w:themeColor="text1"/>
          <w:sz w:val="20"/>
          <w:szCs w:val="20"/>
        </w:rPr>
        <w:t>s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 of the </w:t>
      </w:r>
      <w:r w:rsidR="00DE7B9D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PI, </w:t>
      </w:r>
      <w:r w:rsidR="00872433" w:rsidRPr="001D3F13">
        <w:rPr>
          <w:rFonts w:ascii="Arial" w:hAnsi="Arial" w:cs="Arial"/>
          <w:i/>
          <w:color w:val="000000" w:themeColor="text1"/>
          <w:sz w:val="20"/>
          <w:szCs w:val="20"/>
        </w:rPr>
        <w:t xml:space="preserve">Co-Investigators and Collaborators involved in the </w:t>
      </w:r>
      <w:r w:rsidR="001D3F13" w:rsidRPr="001D3F13">
        <w:rPr>
          <w:rFonts w:ascii="Arial" w:hAnsi="Arial" w:cs="Arial"/>
          <w:i/>
          <w:color w:val="000000" w:themeColor="text1"/>
          <w:sz w:val="20"/>
          <w:szCs w:val="20"/>
        </w:rPr>
        <w:t>project.</w:t>
      </w:r>
    </w:p>
    <w:p w14:paraId="3DDF2847" w14:textId="77777777" w:rsidR="005A0956" w:rsidRPr="00872433" w:rsidRDefault="005A0956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0B7BADF2" w14:textId="199FC384" w:rsidR="00872433" w:rsidRPr="00872433" w:rsidRDefault="00AD29D2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  <w:r w:rsidRPr="00AD29D2">
        <w:rPr>
          <w:rFonts w:ascii="Arial" w:hAnsi="Arial" w:cs="Arial"/>
          <w:i/>
          <w:sz w:val="20"/>
          <w:szCs w:val="20"/>
        </w:rPr>
        <w:t>Specify the research background, technical competencies, role and contribution to specific deliverables and achievements that are relevant and necessary to ensure success for the proposed research.</w:t>
      </w:r>
    </w:p>
    <w:p w14:paraId="22CCCDEB" w14:textId="6B5E9D72" w:rsid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AD92954" w14:textId="05E5B300" w:rsidR="005A0956" w:rsidRDefault="005A0956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185223A5" w:rsidR="00872433" w:rsidRPr="00872433" w:rsidRDefault="00FB5DBD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VII</w:t>
      </w:r>
      <w:r w:rsidR="00872433" w:rsidRPr="00872433">
        <w:rPr>
          <w:rFonts w:ascii="Arial" w:hAnsi="Arial" w:cs="Arial"/>
          <w:b/>
          <w:sz w:val="20"/>
        </w:rPr>
        <w:tab/>
      </w:r>
      <w:r w:rsidR="00872433"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0314FAEB" w:rsidR="00872433" w:rsidRPr="00872433" w:rsidRDefault="00FB5DBD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VIII</w:t>
      </w:r>
      <w:r w:rsidR="00872433"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363AF664" w14:textId="77777777" w:rsidR="00872433" w:rsidRPr="00872433" w:rsidRDefault="00872433" w:rsidP="001D678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0F0B361E" w14:textId="77777777" w:rsidR="00872433" w:rsidRPr="00872433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3C27E3EE" w14:textId="5E5A0ED0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>Please indicate if the outcome(s) of the project has potential to be implemented or adopted into healthcare policy of practice</w:t>
      </w:r>
      <w:r w:rsidR="007C356A">
        <w:rPr>
          <w:rFonts w:ascii="Arial" w:hAnsi="Arial" w:cs="Arial"/>
          <w:i/>
          <w:sz w:val="20"/>
          <w:szCs w:val="20"/>
        </w:rPr>
        <w:t xml:space="preserve"> </w:t>
      </w:r>
      <w:r w:rsidR="007C356A" w:rsidRPr="00AF4E73">
        <w:rPr>
          <w:rFonts w:ascii="Arial" w:hAnsi="Arial" w:cs="Arial"/>
          <w:i/>
          <w:sz w:val="20"/>
        </w:rPr>
        <w:t>(e.g. impact on Clinical Practice Guidelines, healthcare/health policies, medical interventions, diagnostics or services)</w:t>
      </w:r>
      <w:r w:rsidRPr="00AF4E73">
        <w:rPr>
          <w:rFonts w:ascii="Arial" w:hAnsi="Arial" w:cs="Arial"/>
          <w:i/>
          <w:sz w:val="20"/>
          <w:szCs w:val="20"/>
        </w:rPr>
        <w:t>.</w:t>
      </w:r>
      <w:r w:rsidRPr="001C179A">
        <w:rPr>
          <w:rFonts w:ascii="Arial" w:hAnsi="Arial" w:cs="Arial"/>
          <w:i/>
          <w:sz w:val="20"/>
          <w:szCs w:val="20"/>
        </w:rPr>
        <w:t xml:space="preserve"> If yes, please describe the specific area(s) for translation and how important it is or they are clinically.</w:t>
      </w:r>
    </w:p>
    <w:p w14:paraId="616002CB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3B57FDB6" w14:textId="77777777" w:rsidR="00872433" w:rsidRPr="001C179A" w:rsidRDefault="00872433" w:rsidP="001C179A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>Please indicate if there are any patient-related outcomes, in terms of reducing the mortality and morbidity of any particular disease burden. How would your proposed research impact on these?</w:t>
      </w:r>
    </w:p>
    <w:p w14:paraId="39AD1266" w14:textId="77777777" w:rsidR="00872433" w:rsidRPr="001C179A" w:rsidRDefault="00872433" w:rsidP="001C179A">
      <w:pPr>
        <w:pStyle w:val="ListParagraph"/>
        <w:numPr>
          <w:ilvl w:val="0"/>
          <w:numId w:val="26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3FA7A062" w14:textId="3B4AA6A2" w:rsidR="00872433" w:rsidRPr="00872433" w:rsidRDefault="00872433" w:rsidP="00E700AF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Please describe 2-3 years’ follow on plan (after the completion of the study) regarding how you intend to bring the Technology to implementation or adoption into healthcare policy of practice</w:t>
      </w:r>
      <w:r w:rsidR="007C356A">
        <w:rPr>
          <w:rFonts w:ascii="Arial" w:hAnsi="Arial" w:cs="Arial"/>
          <w:i/>
          <w:sz w:val="20"/>
        </w:rPr>
        <w:t xml:space="preserve"> (e.g. reports/presentations made to policy-makers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1CC09477" w14:textId="77777777" w:rsidR="00034671" w:rsidRPr="00872433" w:rsidRDefault="00034671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30C49F0" w14:textId="77777777" w:rsidR="00D04ECA" w:rsidRPr="00034671" w:rsidRDefault="00D04ECA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97D3236" w14:textId="714AE2B8" w:rsidR="00034671" w:rsidRPr="00034671" w:rsidRDefault="00FB5DBD" w:rsidP="00034671">
      <w:pPr>
        <w:rPr>
          <w:rFonts w:ascii="Arial" w:hAnsi="Arial" w:cs="Arial"/>
          <w:b/>
          <w:sz w:val="20"/>
          <w:lang w:val="en-SG"/>
        </w:rPr>
      </w:pPr>
      <w:r>
        <w:rPr>
          <w:rFonts w:ascii="Arial" w:hAnsi="Arial" w:cs="Arial"/>
          <w:b/>
          <w:sz w:val="20"/>
          <w:lang w:val="en-SG"/>
        </w:rPr>
        <w:t>IX</w:t>
      </w:r>
      <w:r w:rsidR="00034671" w:rsidRPr="00034671">
        <w:rPr>
          <w:rFonts w:ascii="Arial" w:hAnsi="Arial" w:cs="Arial"/>
          <w:b/>
          <w:sz w:val="20"/>
          <w:lang w:val="en-SG"/>
        </w:rPr>
        <w:tab/>
        <w:t>Key Performance Indicators (KPIs)</w:t>
      </w:r>
    </w:p>
    <w:p w14:paraId="42FC1A08" w14:textId="77777777" w:rsidR="00034671" w:rsidRPr="00634B3C" w:rsidRDefault="00034671" w:rsidP="00034671">
      <w:pPr>
        <w:rPr>
          <w:rFonts w:ascii="Arial" w:hAnsi="Arial" w:cs="Arial"/>
          <w:b/>
          <w:sz w:val="22"/>
          <w:u w:val="single"/>
          <w:lang w:val="en-SG"/>
        </w:rPr>
      </w:pPr>
    </w:p>
    <w:p w14:paraId="5C7F8BA2" w14:textId="2736887C" w:rsidR="00034671" w:rsidRDefault="00034671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  <w:r w:rsidRPr="00034671">
        <w:rPr>
          <w:rFonts w:ascii="Arial" w:hAnsi="Arial" w:cs="Arial"/>
          <w:i/>
          <w:sz w:val="20"/>
          <w:lang w:val="en-SG"/>
        </w:rPr>
        <w:t>Please fill in the proposed targets for the KPIs listed below</w:t>
      </w:r>
      <w:r w:rsidRPr="001C179A">
        <w:rPr>
          <w:rFonts w:ascii="Arial" w:hAnsi="Arial" w:cs="Arial"/>
          <w:i/>
          <w:color w:val="000000" w:themeColor="text1"/>
          <w:sz w:val="20"/>
          <w:lang w:val="en-SG"/>
        </w:rPr>
        <w:t>.</w:t>
      </w:r>
      <w:r w:rsidR="001258E4" w:rsidRPr="001C179A">
        <w:rPr>
          <w:rFonts w:ascii="Arial" w:hAnsi="Arial" w:cs="Arial"/>
          <w:i/>
          <w:color w:val="000000" w:themeColor="text1"/>
          <w:sz w:val="20"/>
          <w:lang w:val="en-SG"/>
        </w:rPr>
        <w:t xml:space="preserve"> The proposed targets should be </w:t>
      </w:r>
      <w:r w:rsidR="001258E4" w:rsidRPr="001C179A">
        <w:rPr>
          <w:rFonts w:ascii="Arial" w:hAnsi="Arial" w:cs="Arial"/>
          <w:b/>
          <w:bCs/>
          <w:i/>
          <w:color w:val="000000" w:themeColor="text1"/>
          <w:sz w:val="20"/>
          <w:lang w:val="en-SG"/>
        </w:rPr>
        <w:t>achievable within the project timeframe</w:t>
      </w:r>
      <w:r w:rsidR="001258E4" w:rsidRPr="001C179A">
        <w:rPr>
          <w:rFonts w:ascii="Arial" w:hAnsi="Arial" w:cs="Arial"/>
          <w:i/>
          <w:color w:val="000000" w:themeColor="text1"/>
          <w:sz w:val="20"/>
          <w:lang w:val="en-SG"/>
        </w:rPr>
        <w:t>.</w:t>
      </w:r>
    </w:p>
    <w:p w14:paraId="721ED2C3" w14:textId="54FC7B7C" w:rsidR="00AF4E73" w:rsidRDefault="00AF4E73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</w:p>
    <w:p w14:paraId="03589481" w14:textId="77777777" w:rsidR="00AF4E73" w:rsidRPr="00E977CE" w:rsidRDefault="00AF4E73" w:rsidP="00AF4E73">
      <w:pPr>
        <w:rPr>
          <w:rFonts w:ascii="Arial" w:hAnsi="Arial" w:cs="Arial"/>
          <w:sz w:val="20"/>
          <w:lang w:val="en-SG"/>
        </w:rPr>
      </w:pPr>
    </w:p>
    <w:p w14:paraId="7845BCE7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AF4E73" w:rsidRPr="00E977CE" w14:paraId="0F7AA788" w14:textId="77777777" w:rsidTr="005F6518">
        <w:tc>
          <w:tcPr>
            <w:tcW w:w="7670" w:type="dxa"/>
            <w:shd w:val="clear" w:color="auto" w:fill="D9D9D9" w:themeFill="background1" w:themeFillShade="D9"/>
          </w:tcPr>
          <w:p w14:paraId="266CD1EC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37BE02B5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F4E73" w:rsidRPr="00E977CE" w14:paraId="132B0CED" w14:textId="77777777" w:rsidTr="005F6518">
        <w:tc>
          <w:tcPr>
            <w:tcW w:w="7670" w:type="dxa"/>
          </w:tcPr>
          <w:p w14:paraId="6F79D4B6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2FE22ED2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AF4E73" w:rsidRPr="00E977CE" w14:paraId="66A5394B" w14:textId="77777777" w:rsidTr="005F6518">
        <w:tc>
          <w:tcPr>
            <w:tcW w:w="7670" w:type="dxa"/>
          </w:tcPr>
          <w:p w14:paraId="759BA361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6ED7C4C9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B93F033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F4E73" w:rsidRPr="00E977CE" w14:paraId="5B5269C3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2572BB55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D89677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F4E73" w:rsidRPr="00E977CE" w14:paraId="0F93A0D8" w14:textId="77777777" w:rsidTr="005F6518">
        <w:tc>
          <w:tcPr>
            <w:tcW w:w="7671" w:type="dxa"/>
          </w:tcPr>
          <w:p w14:paraId="03B04685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1C8E0647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D8E4A26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AF4E73" w:rsidRPr="00E977CE" w14:paraId="7CB876D1" w14:textId="77777777" w:rsidTr="005F6518">
        <w:tc>
          <w:tcPr>
            <w:tcW w:w="7670" w:type="dxa"/>
            <w:shd w:val="clear" w:color="auto" w:fill="D9D9D9" w:themeFill="background1" w:themeFillShade="D9"/>
          </w:tcPr>
          <w:p w14:paraId="46BF58D0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35BF0891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AF4E73" w:rsidRPr="00E977CE" w14:paraId="3D38BA83" w14:textId="77777777" w:rsidTr="005F6518">
        <w:tc>
          <w:tcPr>
            <w:tcW w:w="7670" w:type="dxa"/>
          </w:tcPr>
          <w:p w14:paraId="4BB32F74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343054FA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457F633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</w:p>
    <w:p w14:paraId="7D8CEEB8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F4E73" w:rsidRPr="00E977CE" w14:paraId="079C9AFD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22AF142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1A44FF8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AF4E73" w:rsidRPr="00E977CE" w14:paraId="17F3AAA4" w14:textId="77777777" w:rsidTr="005F6518">
        <w:tc>
          <w:tcPr>
            <w:tcW w:w="7671" w:type="dxa"/>
          </w:tcPr>
          <w:p w14:paraId="1DF290BD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7DA7584E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79E60441" w14:textId="77777777" w:rsidR="00AF4E73" w:rsidRPr="00E977CE" w:rsidRDefault="00AF4E73" w:rsidP="00AF4E73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AF4E73" w:rsidRPr="00E977CE" w14:paraId="3A3A0BA3" w14:textId="77777777" w:rsidTr="005F6518">
        <w:tc>
          <w:tcPr>
            <w:tcW w:w="7671" w:type="dxa"/>
            <w:shd w:val="clear" w:color="auto" w:fill="D9D9D9" w:themeFill="background1" w:themeFillShade="D9"/>
          </w:tcPr>
          <w:p w14:paraId="083E380A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55F8860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AF4E73" w:rsidRPr="00E977CE" w14:paraId="1EFCEF78" w14:textId="77777777" w:rsidTr="005F6518">
        <w:tc>
          <w:tcPr>
            <w:tcW w:w="7671" w:type="dxa"/>
          </w:tcPr>
          <w:p w14:paraId="5FDD514B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4884855C" w14:textId="77777777" w:rsidR="00AF4E73" w:rsidRPr="00E977CE" w:rsidRDefault="00AF4E73" w:rsidP="005F6518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87B8849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6628537A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3FE49105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34174BEF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CC8D6C7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26D74B48" w14:textId="77777777" w:rsidTr="005F6518">
        <w:tc>
          <w:tcPr>
            <w:tcW w:w="7650" w:type="dxa"/>
          </w:tcPr>
          <w:p w14:paraId="3E9C490E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Patents</w:t>
            </w:r>
          </w:p>
        </w:tc>
        <w:tc>
          <w:tcPr>
            <w:tcW w:w="1366" w:type="dxa"/>
          </w:tcPr>
          <w:p w14:paraId="0CAB6891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2C6FE35F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3A5E7398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5B7281A9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52E51B8B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751223EB" w14:textId="77777777" w:rsidTr="005F6518">
        <w:tc>
          <w:tcPr>
            <w:tcW w:w="7650" w:type="dxa"/>
          </w:tcPr>
          <w:p w14:paraId="54856EBA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1DF5AD9D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4A0A716F" w14:textId="77777777" w:rsidTr="005F6518">
        <w:tc>
          <w:tcPr>
            <w:tcW w:w="7650" w:type="dxa"/>
          </w:tcPr>
          <w:p w14:paraId="53F8DDF0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0D672BDD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DAE995A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7E3DC5FE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46FAC78F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22E1993C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43C0654B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0070229D" w14:textId="77777777" w:rsidTr="005F6518">
        <w:tc>
          <w:tcPr>
            <w:tcW w:w="7650" w:type="dxa"/>
          </w:tcPr>
          <w:p w14:paraId="1DC6A692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68F0FEE9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68EC9F13" w14:textId="77777777" w:rsidR="00AF4E73" w:rsidRDefault="00AF4E73" w:rsidP="00AF4E73">
      <w:pPr>
        <w:rPr>
          <w:rFonts w:ascii="Arial" w:hAnsi="Arial" w:cs="Arial"/>
          <w:b/>
          <w:sz w:val="20"/>
        </w:rPr>
      </w:pPr>
    </w:p>
    <w:p w14:paraId="589F8507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>. Manpower Development (Number of PhD and Masters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21C62B19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7ABF3CC6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158B72F7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5705A466" w14:textId="77777777" w:rsidTr="005F6518">
        <w:tc>
          <w:tcPr>
            <w:tcW w:w="7650" w:type="dxa"/>
          </w:tcPr>
          <w:p w14:paraId="4A702EDB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4CC25A0E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66636ACF" w14:textId="77777777" w:rsidTr="005F6518">
        <w:tc>
          <w:tcPr>
            <w:tcW w:w="7650" w:type="dxa"/>
          </w:tcPr>
          <w:p w14:paraId="0E80CAAE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7DEC1EB8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F056BAE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5E00BBF0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AF4E73" w:rsidRPr="00E977CE" w14:paraId="513B0442" w14:textId="77777777" w:rsidTr="005F6518">
        <w:tc>
          <w:tcPr>
            <w:tcW w:w="7650" w:type="dxa"/>
            <w:shd w:val="clear" w:color="auto" w:fill="D9D9D9" w:themeFill="background1" w:themeFillShade="D9"/>
          </w:tcPr>
          <w:p w14:paraId="5D36DC33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1CAA6D97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00052450" w14:textId="77777777" w:rsidTr="005F6518">
        <w:tc>
          <w:tcPr>
            <w:tcW w:w="7650" w:type="dxa"/>
          </w:tcPr>
          <w:p w14:paraId="601F3FFA" w14:textId="77777777" w:rsidR="00AF4E73" w:rsidRPr="00665E77" w:rsidRDefault="00AF4E73" w:rsidP="005F6518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29E63828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236002AD" w14:textId="77777777" w:rsidTr="005F6518">
        <w:tc>
          <w:tcPr>
            <w:tcW w:w="7650" w:type="dxa"/>
          </w:tcPr>
          <w:p w14:paraId="604EB301" w14:textId="77777777" w:rsidR="00AF4E73" w:rsidRPr="00665E77" w:rsidRDefault="00AF4E73" w:rsidP="005F6518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(e.g. new clinical service and shorter patient waiting time)</w:t>
            </w:r>
          </w:p>
        </w:tc>
        <w:tc>
          <w:tcPr>
            <w:tcW w:w="1366" w:type="dxa"/>
          </w:tcPr>
          <w:p w14:paraId="46361211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33160E2B" w14:textId="77777777" w:rsidTr="005F6518">
        <w:tc>
          <w:tcPr>
            <w:tcW w:w="7650" w:type="dxa"/>
          </w:tcPr>
          <w:p w14:paraId="35535AEC" w14:textId="77777777" w:rsidR="00AF4E73" w:rsidRPr="00665E77" w:rsidRDefault="00AF4E73" w:rsidP="005F6518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59D3F2CA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  <w:tr w:rsidR="00AF4E73" w:rsidRPr="00E977CE" w14:paraId="2C779F2C" w14:textId="77777777" w:rsidTr="005F6518">
        <w:tc>
          <w:tcPr>
            <w:tcW w:w="7650" w:type="dxa"/>
          </w:tcPr>
          <w:p w14:paraId="702A58D7" w14:textId="77777777" w:rsidR="00AF4E73" w:rsidRPr="00554383" w:rsidRDefault="00AF4E73" w:rsidP="005F6518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239F2C6A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04222B76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2DEA047E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</w:p>
    <w:p w14:paraId="05BB1936" w14:textId="77777777" w:rsidR="00AF4E73" w:rsidRPr="00E977CE" w:rsidRDefault="00AF4E73" w:rsidP="00AF4E73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AF4E73" w:rsidRPr="00E977CE" w14:paraId="704D2530" w14:textId="77777777" w:rsidTr="005F6518">
        <w:tc>
          <w:tcPr>
            <w:tcW w:w="7366" w:type="dxa"/>
            <w:shd w:val="clear" w:color="auto" w:fill="D9D9D9" w:themeFill="background1" w:themeFillShade="D9"/>
          </w:tcPr>
          <w:p w14:paraId="75C2F25F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52D92AD6" w14:textId="77777777" w:rsidR="00AF4E73" w:rsidRPr="00E977CE" w:rsidRDefault="00AF4E73" w:rsidP="005F6518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AF4E73" w:rsidRPr="00E977CE" w14:paraId="6FBD308A" w14:textId="77777777" w:rsidTr="005F6518">
        <w:tc>
          <w:tcPr>
            <w:tcW w:w="7366" w:type="dxa"/>
          </w:tcPr>
          <w:p w14:paraId="5A988D49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9710442" w14:textId="77777777" w:rsidR="00AF4E73" w:rsidRPr="00E977CE" w:rsidRDefault="00AF4E73" w:rsidP="005F6518">
            <w:pPr>
              <w:rPr>
                <w:rFonts w:ascii="Arial" w:hAnsi="Arial" w:cs="Arial"/>
                <w:sz w:val="20"/>
              </w:rPr>
            </w:pPr>
          </w:p>
        </w:tc>
      </w:tr>
    </w:tbl>
    <w:p w14:paraId="47FC12CC" w14:textId="77777777" w:rsidR="00AF4E73" w:rsidRPr="00634B3C" w:rsidRDefault="00AF4E73" w:rsidP="00AF4E73">
      <w:pPr>
        <w:spacing w:after="200" w:line="276" w:lineRule="auto"/>
        <w:jc w:val="both"/>
        <w:rPr>
          <w:rFonts w:ascii="Arial" w:hAnsi="Arial" w:cs="Arial"/>
        </w:rPr>
      </w:pPr>
    </w:p>
    <w:p w14:paraId="751A1664" w14:textId="77777777" w:rsidR="00AF4E73" w:rsidRDefault="00AF4E73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</w:p>
    <w:p w14:paraId="07D3DC45" w14:textId="7AEC4CC5" w:rsidR="00526772" w:rsidRPr="00034671" w:rsidRDefault="00034671" w:rsidP="00AF4E73">
      <w:pPr>
        <w:rPr>
          <w:rFonts w:ascii="Arial" w:hAnsi="Arial" w:cs="Arial"/>
          <w:b/>
          <w:iCs/>
          <w:sz w:val="20"/>
          <w:szCs w:val="20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  <w:r w:rsidR="006B5512">
        <w:rPr>
          <w:rFonts w:ascii="Arial" w:hAnsi="Arial" w:cs="Arial"/>
          <w:b/>
          <w:iCs/>
          <w:sz w:val="20"/>
          <w:szCs w:val="20"/>
        </w:rPr>
        <w:t>X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3B6793FC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0FA509DC" w14:textId="77777777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7D0D1F4D" w14:textId="524108B3" w:rsidR="007C356A" w:rsidRDefault="007C356A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BD7D1FC" w14:textId="0ADAB131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2CC65EB" w14:textId="43C46024" w:rsidR="007C356A" w:rsidRDefault="007C356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11855AC6" w14:textId="7A640C9C" w:rsidR="007C356A" w:rsidRPr="00E700AF" w:rsidRDefault="007C356A" w:rsidP="007C356A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 only)</w:t>
      </w:r>
    </w:p>
    <w:p w14:paraId="43F82509" w14:textId="77777777" w:rsidR="007C356A" w:rsidRPr="007C356A" w:rsidRDefault="007C356A" w:rsidP="007C356A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21B1B292" w14:textId="3351D098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Please note </w:t>
      </w:r>
      <w:r w:rsidRPr="00D2281F">
        <w:rPr>
          <w:rFonts w:ascii="Arial" w:hAnsi="Arial" w:cs="Arial"/>
          <w:iCs/>
          <w:sz w:val="20"/>
          <w:szCs w:val="20"/>
        </w:rPr>
        <w:t>that this Annex is only allow</w:t>
      </w:r>
      <w:r w:rsidR="004E3E6C" w:rsidRPr="00D2281F">
        <w:rPr>
          <w:rFonts w:ascii="Arial" w:hAnsi="Arial" w:cs="Arial"/>
          <w:iCs/>
          <w:sz w:val="20"/>
          <w:szCs w:val="20"/>
        </w:rPr>
        <w:t>ed</w:t>
      </w:r>
      <w:r w:rsidRPr="00D2281F">
        <w:rPr>
          <w:rFonts w:ascii="Arial" w:hAnsi="Arial" w:cs="Arial"/>
          <w:iCs/>
          <w:sz w:val="20"/>
          <w:szCs w:val="20"/>
        </w:rPr>
        <w:t xml:space="preserve"> for Resubmission</w:t>
      </w:r>
      <w:r w:rsidRPr="00E700AF">
        <w:rPr>
          <w:rFonts w:ascii="Arial" w:hAnsi="Arial" w:cs="Arial"/>
          <w:iCs/>
          <w:sz w:val="20"/>
          <w:szCs w:val="20"/>
        </w:rPr>
        <w:t>. Any supplemental information/data to the main research proposal is not allowed.</w:t>
      </w:r>
    </w:p>
    <w:p w14:paraId="391C5EE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p w14:paraId="1070E7C2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 xml:space="preserve">For Resubmission (where applicable), append the following documents to the end of the research proposal as </w:t>
      </w:r>
      <w:r w:rsidRPr="00E700AF">
        <w:rPr>
          <w:rFonts w:ascii="Arial" w:hAnsi="Arial" w:cs="Arial"/>
          <w:iCs/>
          <w:sz w:val="20"/>
          <w:szCs w:val="20"/>
          <w:u w:val="single"/>
        </w:rPr>
        <w:t>Annex B</w:t>
      </w:r>
      <w:r w:rsidRPr="00E700AF">
        <w:rPr>
          <w:rFonts w:ascii="Arial" w:hAnsi="Arial" w:cs="Arial"/>
          <w:iCs/>
          <w:sz w:val="20"/>
          <w:szCs w:val="20"/>
        </w:rPr>
        <w:t>:</w:t>
      </w:r>
    </w:p>
    <w:p w14:paraId="5677C748" w14:textId="20D0251E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Response to past reviewers</w:t>
      </w:r>
      <w:r w:rsidR="0001482E">
        <w:rPr>
          <w:rFonts w:ascii="Arial" w:hAnsi="Arial" w:cs="Arial"/>
          <w:iCs/>
          <w:sz w:val="20"/>
          <w:szCs w:val="20"/>
        </w:rPr>
        <w:t xml:space="preserve"> </w:t>
      </w:r>
      <w:r w:rsidRPr="00E700AF">
        <w:rPr>
          <w:rFonts w:ascii="Arial" w:hAnsi="Arial" w:cs="Arial"/>
          <w:iCs/>
          <w:sz w:val="20"/>
          <w:szCs w:val="20"/>
        </w:rPr>
        <w:t>(no more than 3 pages)</w:t>
      </w:r>
    </w:p>
    <w:p w14:paraId="4C24EBC6" w14:textId="3B40961D" w:rsidR="007C356A" w:rsidRPr="00E700AF" w:rsidRDefault="007C356A" w:rsidP="00E700AF">
      <w:pPr>
        <w:pStyle w:val="ListParagraph"/>
        <w:widowControl w:val="0"/>
        <w:numPr>
          <w:ilvl w:val="0"/>
          <w:numId w:val="27"/>
        </w:numPr>
        <w:jc w:val="both"/>
        <w:rPr>
          <w:rFonts w:ascii="Arial" w:hAnsi="Arial" w:cs="Arial"/>
          <w:iCs/>
          <w:sz w:val="20"/>
          <w:szCs w:val="20"/>
        </w:rPr>
      </w:pPr>
      <w:r w:rsidRPr="00E700AF">
        <w:rPr>
          <w:rFonts w:ascii="Arial" w:hAnsi="Arial" w:cs="Arial"/>
          <w:iCs/>
          <w:sz w:val="20"/>
          <w:szCs w:val="20"/>
        </w:rPr>
        <w:t>Past review reports (inserted as images)</w:t>
      </w:r>
    </w:p>
    <w:p w14:paraId="3F75E3DF" w14:textId="77777777" w:rsidR="007C356A" w:rsidRPr="00E700AF" w:rsidRDefault="007C356A" w:rsidP="007C356A">
      <w:pPr>
        <w:widowControl w:val="0"/>
        <w:jc w:val="both"/>
        <w:rPr>
          <w:rFonts w:ascii="Arial" w:hAnsi="Arial" w:cs="Arial"/>
          <w:iCs/>
          <w:sz w:val="20"/>
          <w:szCs w:val="20"/>
        </w:rPr>
      </w:pPr>
    </w:p>
    <w:sectPr w:rsidR="007C356A" w:rsidRPr="00E700AF" w:rsidSect="008F5805">
      <w:type w:val="continuous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5C9E7" w14:textId="77777777" w:rsidR="007431AC" w:rsidRDefault="007431AC" w:rsidP="001A3C22">
      <w:r>
        <w:separator/>
      </w:r>
    </w:p>
  </w:endnote>
  <w:endnote w:type="continuationSeparator" w:id="0">
    <w:p w14:paraId="048FA984" w14:textId="77777777" w:rsidR="007431AC" w:rsidRDefault="007431AC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FC1B6" w14:textId="77777777" w:rsidR="007431AC" w:rsidRDefault="007431AC" w:rsidP="001A3C22">
      <w:r>
        <w:separator/>
      </w:r>
    </w:p>
  </w:footnote>
  <w:footnote w:type="continuationSeparator" w:id="0">
    <w:p w14:paraId="4C1E1CC0" w14:textId="77777777" w:rsidR="007431AC" w:rsidRDefault="007431AC" w:rsidP="001A3C22">
      <w:r>
        <w:continuationSeparator/>
      </w:r>
    </w:p>
  </w:footnote>
  <w:footnote w:id="1">
    <w:p w14:paraId="682A16B1" w14:textId="43239F5F" w:rsidR="004C32DC" w:rsidRPr="002C464B" w:rsidRDefault="004C32DC" w:rsidP="004C32DC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 w:rsidRPr="002C464B">
        <w:rPr>
          <w:rStyle w:val="FootnoteReference"/>
        </w:rPr>
        <w:footnoteRef/>
      </w:r>
      <w:r w:rsidRPr="002C464B">
        <w:t xml:space="preserve"> </w:t>
      </w:r>
      <w:r w:rsidRPr="002C464B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3B31F87B" w14:textId="31B58481" w:rsidR="004C32DC" w:rsidRDefault="004C32D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20AC0E24" w:rsidR="001A3C22" w:rsidRPr="000027EC" w:rsidRDefault="00C91714" w:rsidP="00B74BBE">
    <w:pPr>
      <w:pStyle w:val="Header"/>
      <w:jc w:val="right"/>
      <w:rPr>
        <w:rFonts w:ascii="Arial" w:hAnsi="Arial" w:cs="Arial"/>
        <w:sz w:val="20"/>
        <w:szCs w:val="20"/>
      </w:rPr>
    </w:pPr>
    <w:r w:rsidRPr="000027EC">
      <w:rPr>
        <w:rFonts w:ascii="Arial" w:hAnsi="Arial" w:cs="Arial"/>
        <w:sz w:val="18"/>
        <w:szCs w:val="18"/>
        <w:lang w:val="en-GB"/>
      </w:rPr>
      <w:t>T</w:t>
    </w:r>
    <w:r w:rsidR="00574689" w:rsidRPr="000027EC">
      <w:rPr>
        <w:rFonts w:ascii="Arial" w:hAnsi="Arial" w:cs="Arial"/>
        <w:sz w:val="18"/>
        <w:szCs w:val="18"/>
        <w:lang w:val="en-GB"/>
      </w:rPr>
      <w:t>A</w:t>
    </w:r>
    <w:r w:rsidR="0086532E" w:rsidRPr="000027EC">
      <w:rPr>
        <w:rFonts w:ascii="Arial" w:hAnsi="Arial" w:cs="Arial"/>
        <w:sz w:val="18"/>
        <w:szCs w:val="18"/>
        <w:lang w:val="en-GB"/>
      </w:rPr>
      <w:t xml:space="preserve"> – Research Proposal</w:t>
    </w:r>
    <w:r w:rsidR="00B74BBE" w:rsidRPr="000027EC">
      <w:rPr>
        <w:rFonts w:ascii="Arial" w:hAnsi="Arial" w:cs="Arial"/>
        <w:sz w:val="18"/>
        <w:szCs w:val="18"/>
        <w:lang w:val="en-GB"/>
      </w:rPr>
      <w:t xml:space="preserve"> </w:t>
    </w:r>
    <w:r w:rsidR="0086532E" w:rsidRPr="000027EC">
      <w:rPr>
        <w:rFonts w:ascii="Arial" w:hAnsi="Arial" w:cs="Arial"/>
        <w:sz w:val="18"/>
        <w:szCs w:val="18"/>
        <w:lang w:val="en-GB"/>
      </w:rPr>
      <w:t>(</w:t>
    </w:r>
    <w:r w:rsidR="00BE4887" w:rsidRPr="000027EC">
      <w:rPr>
        <w:rFonts w:ascii="Arial" w:hAnsi="Arial" w:cs="Arial"/>
        <w:sz w:val="18"/>
        <w:szCs w:val="18"/>
        <w:lang w:val="en-GB"/>
      </w:rPr>
      <w:t>Jan 2023</w:t>
    </w:r>
    <w:r w:rsidR="003B1808" w:rsidRPr="000027EC">
      <w:rPr>
        <w:rFonts w:ascii="Arial" w:hAnsi="Arial" w:cs="Arial"/>
        <w:sz w:val="18"/>
        <w:szCs w:val="18"/>
        <w:lang w:val="en-GB"/>
      </w:rPr>
      <w:t xml:space="preserve"> version</w:t>
    </w:r>
    <w:r w:rsidR="0086532E" w:rsidRPr="000027EC">
      <w:rPr>
        <w:rFonts w:ascii="Arial" w:hAnsi="Arial" w:cs="Arial"/>
        <w:sz w:val="18"/>
        <w:szCs w:val="18"/>
        <w:lang w:val="en-GB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51D9"/>
    <w:multiLevelType w:val="hybridMultilevel"/>
    <w:tmpl w:val="75C441C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57B55"/>
    <w:multiLevelType w:val="hybridMultilevel"/>
    <w:tmpl w:val="3312C8BA"/>
    <w:lvl w:ilvl="0" w:tplc="8F0E912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066CB8"/>
    <w:multiLevelType w:val="hybridMultilevel"/>
    <w:tmpl w:val="3A70362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0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009C8"/>
    <w:multiLevelType w:val="hybridMultilevel"/>
    <w:tmpl w:val="525E4B7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AFC058C"/>
    <w:multiLevelType w:val="hybridMultilevel"/>
    <w:tmpl w:val="0E44B84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FA9"/>
    <w:multiLevelType w:val="hybridMultilevel"/>
    <w:tmpl w:val="A73AF65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75CF7"/>
    <w:multiLevelType w:val="hybridMultilevel"/>
    <w:tmpl w:val="8E8C2F92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7" w15:restartNumberingAfterBreak="0">
    <w:nsid w:val="6CD16B4C"/>
    <w:multiLevelType w:val="hybridMultilevel"/>
    <w:tmpl w:val="E33877E8"/>
    <w:lvl w:ilvl="0" w:tplc="4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02065">
    <w:abstractNumId w:val="16"/>
  </w:num>
  <w:num w:numId="2" w16cid:durableId="1490636347">
    <w:abstractNumId w:val="9"/>
  </w:num>
  <w:num w:numId="3" w16cid:durableId="417334664">
    <w:abstractNumId w:val="13"/>
  </w:num>
  <w:num w:numId="4" w16cid:durableId="1160001793">
    <w:abstractNumId w:val="26"/>
  </w:num>
  <w:num w:numId="5" w16cid:durableId="484516897">
    <w:abstractNumId w:val="23"/>
  </w:num>
  <w:num w:numId="6" w16cid:durableId="1995376178">
    <w:abstractNumId w:val="7"/>
  </w:num>
  <w:num w:numId="7" w16cid:durableId="2105420279">
    <w:abstractNumId w:val="5"/>
  </w:num>
  <w:num w:numId="8" w16cid:durableId="1408186435">
    <w:abstractNumId w:val="21"/>
  </w:num>
  <w:num w:numId="9" w16cid:durableId="1750154491">
    <w:abstractNumId w:val="10"/>
  </w:num>
  <w:num w:numId="10" w16cid:durableId="1325028">
    <w:abstractNumId w:val="6"/>
  </w:num>
  <w:num w:numId="11" w16cid:durableId="1508444538">
    <w:abstractNumId w:val="25"/>
  </w:num>
  <w:num w:numId="12" w16cid:durableId="86729807">
    <w:abstractNumId w:val="19"/>
  </w:num>
  <w:num w:numId="13" w16cid:durableId="4128959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689632">
    <w:abstractNumId w:val="15"/>
  </w:num>
  <w:num w:numId="15" w16cid:durableId="324474960">
    <w:abstractNumId w:val="2"/>
  </w:num>
  <w:num w:numId="16" w16cid:durableId="423381837">
    <w:abstractNumId w:val="29"/>
  </w:num>
  <w:num w:numId="17" w16cid:durableId="586117241">
    <w:abstractNumId w:val="28"/>
  </w:num>
  <w:num w:numId="18" w16cid:durableId="249657545">
    <w:abstractNumId w:val="20"/>
  </w:num>
  <w:num w:numId="19" w16cid:durableId="1906139478">
    <w:abstractNumId w:val="27"/>
  </w:num>
  <w:num w:numId="20" w16cid:durableId="593590402">
    <w:abstractNumId w:val="17"/>
  </w:num>
  <w:num w:numId="21" w16cid:durableId="709762882">
    <w:abstractNumId w:val="1"/>
  </w:num>
  <w:num w:numId="22" w16cid:durableId="1373843051">
    <w:abstractNumId w:val="22"/>
  </w:num>
  <w:num w:numId="23" w16cid:durableId="1592884089">
    <w:abstractNumId w:val="24"/>
  </w:num>
  <w:num w:numId="24" w16cid:durableId="579102140">
    <w:abstractNumId w:val="11"/>
  </w:num>
  <w:num w:numId="25" w16cid:durableId="1034498228">
    <w:abstractNumId w:val="8"/>
  </w:num>
  <w:num w:numId="26" w16cid:durableId="1874033593">
    <w:abstractNumId w:val="4"/>
  </w:num>
  <w:num w:numId="27" w16cid:durableId="573079399">
    <w:abstractNumId w:val="18"/>
  </w:num>
  <w:num w:numId="28" w16cid:durableId="323974501">
    <w:abstractNumId w:val="14"/>
  </w:num>
  <w:num w:numId="29" w16cid:durableId="279335666">
    <w:abstractNumId w:val="0"/>
  </w:num>
  <w:num w:numId="30" w16cid:durableId="356852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sQgxTwyCcfMaz9hqeFWu9cj7fLXh3TwfUjBZPhg0CQdq1ZBq1G3rK1amB49t9Nwn/mshfRyKJwtUiN0PltmJXA==" w:salt="9kGYJc6viO0xxKm2+sLZHg==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27EC"/>
    <w:rsid w:val="00006B22"/>
    <w:rsid w:val="00014075"/>
    <w:rsid w:val="0001482E"/>
    <w:rsid w:val="0003027A"/>
    <w:rsid w:val="00034671"/>
    <w:rsid w:val="00042D40"/>
    <w:rsid w:val="000B28CF"/>
    <w:rsid w:val="000B2E3E"/>
    <w:rsid w:val="001258E4"/>
    <w:rsid w:val="001467E2"/>
    <w:rsid w:val="00147538"/>
    <w:rsid w:val="00174AF7"/>
    <w:rsid w:val="001A3C22"/>
    <w:rsid w:val="001C179A"/>
    <w:rsid w:val="001D3F13"/>
    <w:rsid w:val="001D6789"/>
    <w:rsid w:val="001D7D83"/>
    <w:rsid w:val="001E1194"/>
    <w:rsid w:val="00221C60"/>
    <w:rsid w:val="002258A3"/>
    <w:rsid w:val="002A3337"/>
    <w:rsid w:val="002C464B"/>
    <w:rsid w:val="002D06A0"/>
    <w:rsid w:val="002D35B6"/>
    <w:rsid w:val="0030258F"/>
    <w:rsid w:val="0032085C"/>
    <w:rsid w:val="00351314"/>
    <w:rsid w:val="003B1808"/>
    <w:rsid w:val="003B4F1C"/>
    <w:rsid w:val="00416106"/>
    <w:rsid w:val="0042473F"/>
    <w:rsid w:val="004505AD"/>
    <w:rsid w:val="004568CB"/>
    <w:rsid w:val="00473C87"/>
    <w:rsid w:val="0048785C"/>
    <w:rsid w:val="004C32DC"/>
    <w:rsid w:val="004C6233"/>
    <w:rsid w:val="004E3E6C"/>
    <w:rsid w:val="004F0A40"/>
    <w:rsid w:val="00511232"/>
    <w:rsid w:val="00526772"/>
    <w:rsid w:val="00543A29"/>
    <w:rsid w:val="00574689"/>
    <w:rsid w:val="00590DDD"/>
    <w:rsid w:val="0059723E"/>
    <w:rsid w:val="005A0956"/>
    <w:rsid w:val="005B381D"/>
    <w:rsid w:val="005D65A1"/>
    <w:rsid w:val="005E5C6B"/>
    <w:rsid w:val="005F488F"/>
    <w:rsid w:val="00603B2C"/>
    <w:rsid w:val="00604FA4"/>
    <w:rsid w:val="00667CD7"/>
    <w:rsid w:val="006B3DC0"/>
    <w:rsid w:val="006B5512"/>
    <w:rsid w:val="006C304E"/>
    <w:rsid w:val="006C6303"/>
    <w:rsid w:val="00732C95"/>
    <w:rsid w:val="0073722D"/>
    <w:rsid w:val="007431AC"/>
    <w:rsid w:val="0074744B"/>
    <w:rsid w:val="00760EB5"/>
    <w:rsid w:val="007634CF"/>
    <w:rsid w:val="007663C6"/>
    <w:rsid w:val="00776789"/>
    <w:rsid w:val="007C2823"/>
    <w:rsid w:val="007C356A"/>
    <w:rsid w:val="0080466A"/>
    <w:rsid w:val="00804B0C"/>
    <w:rsid w:val="0082291F"/>
    <w:rsid w:val="00836AEB"/>
    <w:rsid w:val="0086532E"/>
    <w:rsid w:val="00872433"/>
    <w:rsid w:val="008A685A"/>
    <w:rsid w:val="008B2599"/>
    <w:rsid w:val="008C45A6"/>
    <w:rsid w:val="008F0EF0"/>
    <w:rsid w:val="008F143A"/>
    <w:rsid w:val="008F2187"/>
    <w:rsid w:val="008F31AD"/>
    <w:rsid w:val="008F5805"/>
    <w:rsid w:val="009017A6"/>
    <w:rsid w:val="0090776D"/>
    <w:rsid w:val="0093295C"/>
    <w:rsid w:val="00950499"/>
    <w:rsid w:val="009666F3"/>
    <w:rsid w:val="00977E7C"/>
    <w:rsid w:val="009C6464"/>
    <w:rsid w:val="00A03BBA"/>
    <w:rsid w:val="00A063F7"/>
    <w:rsid w:val="00A254CD"/>
    <w:rsid w:val="00A778DD"/>
    <w:rsid w:val="00A7790E"/>
    <w:rsid w:val="00AB4357"/>
    <w:rsid w:val="00AD29D2"/>
    <w:rsid w:val="00AE1CC5"/>
    <w:rsid w:val="00AE6DB8"/>
    <w:rsid w:val="00AF4E73"/>
    <w:rsid w:val="00B01DD7"/>
    <w:rsid w:val="00B369FC"/>
    <w:rsid w:val="00B524C7"/>
    <w:rsid w:val="00B57BB0"/>
    <w:rsid w:val="00B74BBE"/>
    <w:rsid w:val="00B85008"/>
    <w:rsid w:val="00BE4887"/>
    <w:rsid w:val="00C200CC"/>
    <w:rsid w:val="00C27710"/>
    <w:rsid w:val="00C34920"/>
    <w:rsid w:val="00C54110"/>
    <w:rsid w:val="00C54B29"/>
    <w:rsid w:val="00C84830"/>
    <w:rsid w:val="00C91714"/>
    <w:rsid w:val="00CB191B"/>
    <w:rsid w:val="00CB5F3C"/>
    <w:rsid w:val="00CC0941"/>
    <w:rsid w:val="00CC46F6"/>
    <w:rsid w:val="00CC6645"/>
    <w:rsid w:val="00CD166D"/>
    <w:rsid w:val="00CD58E1"/>
    <w:rsid w:val="00CF27D2"/>
    <w:rsid w:val="00D04ECA"/>
    <w:rsid w:val="00D2281F"/>
    <w:rsid w:val="00D36233"/>
    <w:rsid w:val="00D55FE3"/>
    <w:rsid w:val="00DC3614"/>
    <w:rsid w:val="00DD68A6"/>
    <w:rsid w:val="00DE7B9D"/>
    <w:rsid w:val="00E17F1A"/>
    <w:rsid w:val="00E2420E"/>
    <w:rsid w:val="00E504C0"/>
    <w:rsid w:val="00E700AF"/>
    <w:rsid w:val="00EC6CBB"/>
    <w:rsid w:val="00EF28CF"/>
    <w:rsid w:val="00EF313C"/>
    <w:rsid w:val="00F15864"/>
    <w:rsid w:val="00F429EF"/>
    <w:rsid w:val="00F54DF4"/>
    <w:rsid w:val="00F86E00"/>
    <w:rsid w:val="00F91DEC"/>
    <w:rsid w:val="00FA0B70"/>
    <w:rsid w:val="00FA3F43"/>
    <w:rsid w:val="00FB5DBD"/>
    <w:rsid w:val="00FF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778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8DD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8DD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4568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B27D8A-FD6C-4C59-82DB-F2ACFED8D03D}"/>
</file>

<file path=customXml/itemProps3.xml><?xml version="1.0" encoding="utf-8"?>
<ds:datastoreItem xmlns:ds="http://schemas.openxmlformats.org/officeDocument/2006/customXml" ds:itemID="{7568889F-0A5E-4377-A026-DCCAFE656B61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d9a43d9f-a7d8-46d6-a744-8a0bc3f61ae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73CE7BA-84EF-482A-8216-5E02E26E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5</Pages>
  <Words>1322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8846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Joefina LIM (MOH)</cp:lastModifiedBy>
  <cp:revision>27</cp:revision>
  <dcterms:created xsi:type="dcterms:W3CDTF">2021-06-03T10:44:00Z</dcterms:created>
  <dcterms:modified xsi:type="dcterms:W3CDTF">2022-12-27T08:47:00Z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2021-11-12T11:51:06Z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</Properties>
</file>